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Pr="00735CDD" w:rsidRDefault="0004232B" w:rsidP="00B76D6D">
      <w:pPr>
        <w:pStyle w:val="BodyText"/>
        <w:jc w:val="center"/>
        <w:rPr>
          <w:rFonts w:ascii="Times New Roman" w:cs="B Nazanin"/>
          <w:b w:val="0"/>
          <w:sz w:val="20"/>
        </w:rPr>
      </w:pPr>
    </w:p>
    <w:p w:rsidR="0004232B" w:rsidRPr="00735CDD" w:rsidRDefault="000E142E" w:rsidP="00AE49B4">
      <w:pPr>
        <w:pStyle w:val="BodyText"/>
        <w:jc w:val="center"/>
        <w:rPr>
          <w:rFonts w:cs="B Nazanin"/>
          <w:sz w:val="20"/>
          <w:rtl/>
          <w:lang w:bidi="fa-IR"/>
        </w:rPr>
      </w:pPr>
      <w:r w:rsidRPr="00735CDD">
        <w:rPr>
          <w:rFonts w:cs="B Nazanin" w:hint="cs"/>
          <w:sz w:val="20"/>
          <w:rtl/>
          <w:lang w:bidi="fa-IR"/>
        </w:rPr>
        <w:t>جدول دروس دانشجویان تحصیلات تکمیلی مقطع</w:t>
      </w:r>
      <w:r w:rsidR="0047508C">
        <w:rPr>
          <w:rFonts w:cs="B Nazanin" w:hint="cs"/>
          <w:sz w:val="20"/>
          <w:rtl/>
          <w:lang w:bidi="fa-IR"/>
        </w:rPr>
        <w:t xml:space="preserve"> </w:t>
      </w:r>
      <w:r w:rsidR="00F21D67">
        <w:rPr>
          <w:rFonts w:cs="B Nazanin" w:hint="cs"/>
          <w:sz w:val="20"/>
          <w:rtl/>
          <w:lang w:bidi="fa-IR"/>
        </w:rPr>
        <w:t>کارشناسی ارشد</w:t>
      </w:r>
      <w:r w:rsidR="0047508C">
        <w:rPr>
          <w:rFonts w:cs="B Nazanin" w:hint="cs"/>
          <w:sz w:val="20"/>
          <w:rtl/>
          <w:lang w:bidi="fa-IR"/>
        </w:rPr>
        <w:t xml:space="preserve">علوم تشریحی </w:t>
      </w:r>
      <w:r w:rsidR="00AE49B4">
        <w:rPr>
          <w:rFonts w:cs="B Nazanin" w:hint="cs"/>
          <w:sz w:val="20"/>
          <w:rtl/>
          <w:lang w:bidi="fa-IR"/>
        </w:rPr>
        <w:t>ترم 2</w:t>
      </w:r>
      <w:r w:rsidRPr="00735CDD">
        <w:rPr>
          <w:rFonts w:cs="B Nazanin" w:hint="cs"/>
          <w:sz w:val="20"/>
          <w:rtl/>
          <w:lang w:bidi="fa-IR"/>
        </w:rPr>
        <w:t xml:space="preserve"> نیمسال </w:t>
      </w:r>
      <w:r w:rsidR="00F21D67">
        <w:rPr>
          <w:rFonts w:cs="B Nazanin" w:hint="cs"/>
          <w:sz w:val="20"/>
          <w:rtl/>
          <w:lang w:bidi="fa-IR"/>
        </w:rPr>
        <w:t>دوم</w:t>
      </w:r>
      <w:r w:rsidRPr="00735CDD">
        <w:rPr>
          <w:rFonts w:cs="B Nazanin" w:hint="cs"/>
          <w:sz w:val="20"/>
          <w:rtl/>
          <w:lang w:bidi="fa-IR"/>
        </w:rPr>
        <w:t xml:space="preserve"> سالتحصیلی 140</w:t>
      </w:r>
      <w:r w:rsidR="008E75BD" w:rsidRPr="00735CDD">
        <w:rPr>
          <w:rFonts w:cs="B Nazanin" w:hint="cs"/>
          <w:sz w:val="20"/>
          <w:rtl/>
          <w:lang w:bidi="fa-IR"/>
        </w:rPr>
        <w:t>4</w:t>
      </w:r>
      <w:r w:rsidRPr="00735CDD">
        <w:rPr>
          <w:rFonts w:cs="B Nazanin" w:hint="cs"/>
          <w:sz w:val="20"/>
          <w:rtl/>
          <w:lang w:bidi="fa-IR"/>
        </w:rPr>
        <w:t>-140</w:t>
      </w:r>
      <w:r w:rsidR="008E75BD" w:rsidRPr="00735CDD">
        <w:rPr>
          <w:rFonts w:cs="B Nazanin" w:hint="cs"/>
          <w:sz w:val="20"/>
          <w:rtl/>
          <w:lang w:bidi="fa-IR"/>
        </w:rPr>
        <w:t>3</w:t>
      </w:r>
    </w:p>
    <w:p w:rsidR="0004232B" w:rsidRPr="00735CDD" w:rsidRDefault="0004232B" w:rsidP="00B76D6D">
      <w:pPr>
        <w:pStyle w:val="BodyText"/>
        <w:spacing w:before="5"/>
        <w:jc w:val="center"/>
        <w:rPr>
          <w:rFonts w:cs="B Nazanin"/>
          <w:sz w:val="24"/>
        </w:rPr>
      </w:pPr>
    </w:p>
    <w:tbl>
      <w:tblPr>
        <w:tblW w:w="14437" w:type="dxa"/>
        <w:tblInd w:w="-44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261"/>
        <w:gridCol w:w="1275"/>
        <w:gridCol w:w="1258"/>
        <w:gridCol w:w="1213"/>
        <w:gridCol w:w="1273"/>
        <w:gridCol w:w="1260"/>
        <w:gridCol w:w="1264"/>
        <w:gridCol w:w="1285"/>
        <w:gridCol w:w="1331"/>
        <w:gridCol w:w="1064"/>
        <w:gridCol w:w="692"/>
      </w:tblGrid>
      <w:tr w:rsidR="00426C3E" w:rsidRPr="00735CDD" w:rsidTr="0047508C">
        <w:trPr>
          <w:trHeight w:val="394"/>
        </w:trPr>
        <w:tc>
          <w:tcPr>
            <w:tcW w:w="1261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735CDD">
              <w:rPr>
                <w:rFonts w:cs="B Nazanin" w:hint="cs"/>
                <w:b/>
                <w:bCs/>
                <w:w w:val="110"/>
                <w:sz w:val="23"/>
                <w:szCs w:val="23"/>
                <w:rtl/>
              </w:rPr>
              <w:t>سهم نمره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 w:rsidRPr="00735CDD">
              <w:rPr>
                <w:rFonts w:cs="B Nazanin"/>
                <w:b/>
                <w:bCs/>
                <w:w w:val="110"/>
                <w:sz w:val="23"/>
                <w:szCs w:val="23"/>
              </w:rPr>
              <w:t>/</w:t>
            </w: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spacing w:before="7"/>
              <w:jc w:val="center"/>
              <w:rPr>
                <w:rFonts w:cs="B Nazanin"/>
                <w:b/>
                <w:sz w:val="20"/>
              </w:rPr>
            </w:pPr>
          </w:p>
          <w:p w:rsidR="00426C3E" w:rsidRPr="00735CDD" w:rsidRDefault="00426C3E" w:rsidP="00B76D6D">
            <w:pPr>
              <w:pStyle w:val="TableParagraph"/>
              <w:bidi/>
              <w:ind w:right="279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30"/>
                <w:sz w:val="23"/>
                <w:szCs w:val="23"/>
                <w:rtl/>
              </w:rPr>
              <w:t>ﻣﺪﺭﺱ</w:t>
            </w:r>
            <w:r w:rsidRPr="00735CDD">
              <w:rPr>
                <w:rFonts w:cs="B Nazanin"/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 w:rsidRPr="00735CDD">
              <w:rPr>
                <w:rFonts w:cs="B Nazanin"/>
                <w:b/>
                <w:bCs/>
                <w:w w:val="150"/>
                <w:sz w:val="23"/>
                <w:szCs w:val="23"/>
              </w:rPr>
              <w:t>/</w:t>
            </w:r>
          </w:p>
          <w:p w:rsidR="00426C3E" w:rsidRPr="00735CDD" w:rsidRDefault="00426C3E" w:rsidP="00B76D6D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 w:rsidRPr="00735CDD">
              <w:rPr>
                <w:rFonts w:cs="B Nazanin"/>
                <w:w w:val="105"/>
                <w:sz w:val="23"/>
                <w:szCs w:val="23"/>
                <w:rtl/>
              </w:rPr>
              <w:t xml:space="preserve"> </w:t>
            </w:r>
            <w:r w:rsidRPr="00735CDD">
              <w:rPr>
                <w:rFonts w:cs="B Nazanin"/>
                <w:w w:val="105"/>
                <w:sz w:val="23"/>
                <w:szCs w:val="23"/>
              </w:rPr>
              <w:t>–</w:t>
            </w:r>
            <w:r w:rsidRPr="00735CDD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426C3E" w:rsidRPr="00735CDD" w:rsidTr="0047508C">
        <w:trPr>
          <w:trHeight w:val="1130"/>
        </w:trPr>
        <w:tc>
          <w:tcPr>
            <w:tcW w:w="1261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:rsidR="00426C3E" w:rsidRPr="00735CDD" w:rsidRDefault="00426C3E" w:rsidP="00B76D6D">
            <w:pPr>
              <w:pStyle w:val="TableParagraph"/>
              <w:jc w:val="center"/>
              <w:rPr>
                <w:rFonts w:cs="B Nazanin"/>
                <w:b/>
              </w:rPr>
            </w:pPr>
          </w:p>
          <w:p w:rsidR="00426C3E" w:rsidRPr="00735CDD" w:rsidRDefault="00426C3E" w:rsidP="00B76D6D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735CDD">
              <w:rPr>
                <w:rFonts w:cs="B Nazanin"/>
                <w:b/>
                <w:bCs/>
                <w:sz w:val="23"/>
                <w:szCs w:val="23"/>
              </w:rPr>
              <w:t>)</w:t>
            </w:r>
            <w:r w:rsidRPr="00735CDD">
              <w:rPr>
                <w:rFonts w:cs="B Nazanin"/>
                <w:sz w:val="23"/>
                <w:szCs w:val="23"/>
                <w:rtl/>
              </w:rPr>
              <w:t xml:space="preserve">ﺟﺒﺮﺍﻧﯽ </w:t>
            </w:r>
            <w:r w:rsidRPr="00735CDD">
              <w:rPr>
                <w:rFonts w:cs="B Nazanin"/>
                <w:sz w:val="23"/>
                <w:szCs w:val="23"/>
              </w:rPr>
              <w:t>–</w:t>
            </w:r>
          </w:p>
          <w:p w:rsidR="00426C3E" w:rsidRPr="00735CDD" w:rsidRDefault="00426C3E" w:rsidP="00B76D6D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735CDD">
              <w:rPr>
                <w:rFonts w:cs="B Nazanin"/>
                <w:sz w:val="23"/>
                <w:szCs w:val="23"/>
                <w:rtl/>
              </w:rPr>
              <w:t>ﺍﺧﺘﯿﺎﺭﯼ</w:t>
            </w:r>
            <w:r w:rsidRPr="00735CDD">
              <w:rPr>
                <w:rFonts w:cs="B Nazanin"/>
                <w:sz w:val="23"/>
                <w:szCs w:val="23"/>
              </w:rPr>
              <w:t>-</w:t>
            </w:r>
          </w:p>
          <w:p w:rsidR="00426C3E" w:rsidRPr="00735CDD" w:rsidRDefault="00426C3E" w:rsidP="00B76D6D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735CDD">
              <w:rPr>
                <w:rFonts w:cs="B Nazanin"/>
                <w:sz w:val="23"/>
                <w:szCs w:val="23"/>
                <w:rtl/>
              </w:rPr>
              <w:t>ﺍﻟﺰﺍﻣﯽ</w:t>
            </w:r>
            <w:r w:rsidRPr="00735CDD">
              <w:rPr>
                <w:rFonts w:cs="B Nazanin"/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426C3E" w:rsidRPr="00735CDD" w:rsidRDefault="00426C3E" w:rsidP="00B76D6D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426C3E" w:rsidRPr="00735CDD" w:rsidTr="0047508C">
        <w:trPr>
          <w:trHeight w:val="404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C04EB7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</w:t>
            </w:r>
          </w:p>
        </w:tc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35CDD" w:rsidP="00B76D6D">
            <w:pPr>
              <w:pStyle w:val="TableParagraph"/>
              <w:spacing w:line="360" w:lineRule="auto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100%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2/4/1403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شنبه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دانشکده پزشکی</w:t>
            </w:r>
            <w:r>
              <w:rPr>
                <w:rFonts w:ascii="Times New Roman" w:cs="B Nazanin" w:hint="cs"/>
                <w:sz w:val="24"/>
                <w:rtl/>
              </w:rPr>
              <w:t>-گروه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14 الی 16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713E2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713E2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5/1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دکتر محمدنژاد</w:t>
            </w:r>
            <w:r w:rsidR="00941F51">
              <w:rPr>
                <w:rFonts w:ascii="Times New Roman" w:cs="B Nazanin" w:hint="cs"/>
                <w:sz w:val="24"/>
                <w:rtl/>
              </w:rPr>
              <w:t>- مسئول درس دکتر محمد نزاد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735CDD">
              <w:rPr>
                <w:rFonts w:ascii="Times New Roman" w:cs="B Nazanin" w:hint="cs"/>
                <w:sz w:val="24"/>
                <w:rtl/>
                <w:lang w:bidi="fa-IR"/>
              </w:rPr>
              <w:t>بافت شناسی اختصاصی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735CDD" w:rsidRDefault="00426C3E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۱</w:t>
            </w:r>
          </w:p>
        </w:tc>
      </w:tr>
      <w:tr w:rsidR="00426C3E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C04EB7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6/4/1403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یکشنبه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دانشکده پزشکی</w:t>
            </w:r>
            <w:r w:rsidR="00B76D6D">
              <w:rPr>
                <w:rFonts w:ascii="Times New Roman" w:cs="B Nazanin" w:hint="cs"/>
                <w:sz w:val="24"/>
                <w:rtl/>
              </w:rPr>
              <w:t>-گروه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10 الی 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713E2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bookmarkStart w:id="0" w:name="_GoBack"/>
            <w:bookmarkEnd w:id="0"/>
            <w:r w:rsidRPr="00735CDD">
              <w:rPr>
                <w:rFonts w:ascii="Times New Roman" w:cs="B Nazanin" w:hint="cs"/>
                <w:sz w:val="24"/>
                <w:rtl/>
              </w:rPr>
              <w:t>دکتر طائفی</w:t>
            </w:r>
            <w:r w:rsidR="00941F51">
              <w:rPr>
                <w:rFonts w:ascii="Times New Roman" w:cs="B Nazanin" w:hint="cs"/>
                <w:sz w:val="24"/>
                <w:rtl/>
              </w:rPr>
              <w:t>- مسئول درس دکتر طائفی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آناتومی اندام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735CDD" w:rsidRDefault="00426C3E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۲</w:t>
            </w:r>
          </w:p>
        </w:tc>
      </w:tr>
      <w:tr w:rsidR="00D373A6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سهم هر استاد 6./6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کدام 33%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7/10/1403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سه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آزمایشگاه- کلاس 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10- الی12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دکتر همتی </w:t>
            </w:r>
            <w:r>
              <w:rPr>
                <w:rFonts w:ascii="Times New Roman" w:hAnsi="Times New Roman" w:cs="Times New Roman" w:hint="cs"/>
                <w:sz w:val="24"/>
                <w:rtl/>
                <w:lang w:bidi="fa-IR"/>
              </w:rPr>
              <w:t>–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دکتر عابد الهی- دکتر شفائی-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تکنیکهای ماکرو و میکرو آناتومی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373A6" w:rsidRPr="00735CDD" w:rsidRDefault="00D373A6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۳</w:t>
            </w:r>
          </w:p>
        </w:tc>
      </w:tr>
      <w:tr w:rsidR="00426C3E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C04EB7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11/4/1403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دانشکده پزشکی</w:t>
            </w:r>
            <w:r w:rsidR="00B76D6D">
              <w:rPr>
                <w:rFonts w:ascii="Times New Roman" w:cs="B Nazanin" w:hint="cs"/>
                <w:sz w:val="24"/>
                <w:rtl/>
              </w:rPr>
              <w:t>- 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8 الی 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713E2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دکتر روشنگر</w:t>
            </w:r>
            <w:r w:rsidR="00941F51">
              <w:rPr>
                <w:rFonts w:ascii="Times New Roman" w:cs="B Nazanin" w:hint="cs"/>
                <w:sz w:val="24"/>
                <w:rtl/>
              </w:rPr>
              <w:t>- مسئول درس دکتر روشنگر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جنین شناسی اختصاصی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735CDD" w:rsidRDefault="00426C3E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۴</w:t>
            </w:r>
          </w:p>
        </w:tc>
      </w:tr>
      <w:tr w:rsidR="00426C3E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C04EB7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4/4/1403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دانشکده پزشکی</w:t>
            </w:r>
            <w:r w:rsidR="00B76D6D">
              <w:rPr>
                <w:rFonts w:ascii="Times New Roman" w:cs="B Nazanin" w:hint="cs"/>
                <w:sz w:val="24"/>
                <w:rtl/>
              </w:rPr>
              <w:t>-گروه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14 الی 16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713E2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5/1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دکتر محمدنژاد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6C3E" w:rsidRPr="00735CDD" w:rsidRDefault="00735CD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کارآموزی (بافت و جنین شناسی)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426C3E" w:rsidRPr="00735CDD" w:rsidRDefault="00426C3E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۵</w:t>
            </w:r>
          </w:p>
        </w:tc>
      </w:tr>
      <w:tr w:rsidR="00B76D6D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هر استاد 10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هر کدام 50%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15/10/1403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چهارشنبه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735CDD">
              <w:rPr>
                <w:rFonts w:ascii="Times New Roman" w:cs="B Nazanin" w:hint="cs"/>
                <w:sz w:val="24"/>
                <w:rtl/>
              </w:rPr>
              <w:t>دانشکده پزشکی</w:t>
            </w:r>
            <w:r>
              <w:rPr>
                <w:rFonts w:ascii="Times New Roman" w:cs="B Nazanin" w:hint="cs"/>
                <w:sz w:val="24"/>
                <w:rtl/>
              </w:rPr>
              <w:t>-گروه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8 الی 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دکتر عابد- دکتر مجدی</w:t>
            </w:r>
            <w:r w:rsidR="00941F51">
              <w:rPr>
                <w:rFonts w:ascii="Times New Roman" w:cs="B Nazanin" w:hint="cs"/>
                <w:sz w:val="24"/>
                <w:rtl/>
                <w:lang w:bidi="fa-IR"/>
              </w:rPr>
              <w:t>- مسئول درس دکتر مجدی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B76D6D" w:rsidRPr="00E1482D" w:rsidRDefault="00B76D6D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مبانی آنتروپولوژی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B76D6D" w:rsidRPr="00735CDD" w:rsidRDefault="00B76D6D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۶</w:t>
            </w:r>
          </w:p>
        </w:tc>
      </w:tr>
      <w:tr w:rsidR="00D373A6" w:rsidRPr="00735CDD" w:rsidTr="0047508C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سهم هر استاد 6./6 نمره</w:t>
            </w:r>
          </w:p>
        </w:tc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 xml:space="preserve">هر استاد 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33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</w:rPr>
              <w:t>9/10/1403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</w:rPr>
              <w:t>آزمایشگاه -کلاس گروه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12 الی 14</w:t>
            </w:r>
          </w:p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5/.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دکتر محمدنژاد-دکتر همتی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-</w:t>
            </w: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-دکتر ولایی-مسئول درس دکتر ولایی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اختیاری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D373A6" w:rsidRPr="00E1482D" w:rsidRDefault="00D373A6" w:rsidP="00B76D6D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E1482D">
              <w:rPr>
                <w:rFonts w:ascii="Times New Roman" w:cs="B Nazanin" w:hint="cs"/>
                <w:sz w:val="24"/>
                <w:rtl/>
                <w:lang w:bidi="fa-IR"/>
              </w:rPr>
              <w:t>تکنیک های پیشرفته  علوم تشریحی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373A6" w:rsidRPr="00735CDD" w:rsidRDefault="00D373A6" w:rsidP="00B76D6D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735CDD">
              <w:rPr>
                <w:rFonts w:cs="B Nazanin"/>
                <w:rtl/>
              </w:rPr>
              <w:t>۷</w:t>
            </w:r>
          </w:p>
        </w:tc>
      </w:tr>
      <w:tr w:rsidR="00C04EB7" w:rsidRPr="00735CDD" w:rsidTr="0047508C">
        <w:trPr>
          <w:trHeight w:val="106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04EB7" w:rsidRPr="00735CDD" w:rsidRDefault="00C04EB7" w:rsidP="00B76D6D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04EB7" w:rsidRPr="00C04EB7" w:rsidRDefault="00C04EB7" w:rsidP="00D30624">
            <w:pPr>
              <w:pStyle w:val="TableParagraph"/>
              <w:jc w:val="center"/>
              <w:rPr>
                <w:rFonts w:ascii="Times New Roman" w:cs="B Nazanin"/>
                <w:b/>
                <w:bCs/>
                <w:sz w:val="28"/>
                <w:szCs w:val="24"/>
              </w:rPr>
            </w:pPr>
            <w:r w:rsidRPr="00C04EB7">
              <w:rPr>
                <w:rFonts w:ascii="Times New Roman" w:cs="B Nazanin" w:hint="cs"/>
                <w:b/>
                <w:bCs/>
                <w:sz w:val="28"/>
                <w:szCs w:val="24"/>
                <w:rtl/>
              </w:rPr>
              <w:t>5/9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47508C" w:rsidRPr="00921137" w:rsidRDefault="0047508C" w:rsidP="0047508C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sz w:val="23"/>
                <w:szCs w:val="23"/>
              </w:rPr>
            </w:pP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>ﺟﻤﻊ</w:t>
            </w:r>
            <w:r w:rsidRPr="00921137">
              <w:rPr>
                <w:rFonts w:cs="B Nazanin"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 xml:space="preserve">ﮐﻞ ﻭﺍﺣﺪ </w:t>
            </w:r>
            <w:r w:rsidRPr="00921137">
              <w:rPr>
                <w:rFonts w:cs="B Nazanin"/>
                <w:spacing w:val="-6"/>
                <w:w w:val="115"/>
                <w:sz w:val="23"/>
                <w:szCs w:val="23"/>
                <w:rtl/>
              </w:rPr>
              <w:t>ﻫﺎﯼ</w:t>
            </w:r>
            <w:r w:rsidRPr="00921137">
              <w:rPr>
                <w:rFonts w:cs="B Nazanin"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ﺍﺭﺍﺋﻪ</w:t>
            </w:r>
            <w:r w:rsidRPr="00921137">
              <w:rPr>
                <w:rFonts w:cs="B Nazanin"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ﺷﺪﻩ</w:t>
            </w:r>
          </w:p>
          <w:p w:rsidR="00C04EB7" w:rsidRPr="00735CDD" w:rsidRDefault="0047508C" w:rsidP="0047508C">
            <w:pPr>
              <w:pStyle w:val="TableParagraph"/>
              <w:bidi/>
              <w:ind w:left="496" w:right="535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B36769">
              <w:rPr>
                <w:rFonts w:cs="B Nazanin"/>
                <w:w w:val="105"/>
                <w:sz w:val="23"/>
                <w:szCs w:val="23"/>
                <w:rtl/>
              </w:rPr>
              <w:t>ﻧﯿﻤﺴﺎﻝ</w:t>
            </w:r>
            <w:r w:rsidRPr="00B36769">
              <w:rPr>
                <w:rFonts w:cs="B Nazanin"/>
                <w:w w:val="105"/>
                <w:sz w:val="23"/>
                <w:szCs w:val="23"/>
              </w:rPr>
              <w:t>:</w:t>
            </w:r>
          </w:p>
        </w:tc>
      </w:tr>
    </w:tbl>
    <w:p w:rsidR="0004232B" w:rsidRPr="00735CDD" w:rsidRDefault="0004232B" w:rsidP="00B76D6D">
      <w:pPr>
        <w:pStyle w:val="BodyText"/>
        <w:bidi/>
        <w:spacing w:before="91"/>
        <w:ind w:right="6049"/>
        <w:jc w:val="center"/>
        <w:rPr>
          <w:rFonts w:cs="B Nazanin"/>
        </w:rPr>
      </w:pPr>
    </w:p>
    <w:sectPr w:rsidR="0004232B" w:rsidRPr="00735CDD" w:rsidSect="00DB5302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4232B"/>
    <w:rsid w:val="000E142E"/>
    <w:rsid w:val="000E4730"/>
    <w:rsid w:val="00125AEA"/>
    <w:rsid w:val="00141D2F"/>
    <w:rsid w:val="002C2137"/>
    <w:rsid w:val="00326E0A"/>
    <w:rsid w:val="00365482"/>
    <w:rsid w:val="00426C3E"/>
    <w:rsid w:val="004617E0"/>
    <w:rsid w:val="0047508C"/>
    <w:rsid w:val="006302D2"/>
    <w:rsid w:val="00715894"/>
    <w:rsid w:val="00735CDD"/>
    <w:rsid w:val="007713E2"/>
    <w:rsid w:val="008A0E24"/>
    <w:rsid w:val="008E75BD"/>
    <w:rsid w:val="00941F51"/>
    <w:rsid w:val="00AE49B4"/>
    <w:rsid w:val="00B76D6D"/>
    <w:rsid w:val="00C04EB7"/>
    <w:rsid w:val="00C51D69"/>
    <w:rsid w:val="00C83DD8"/>
    <w:rsid w:val="00CC60D7"/>
    <w:rsid w:val="00D373A6"/>
    <w:rsid w:val="00DB5302"/>
    <w:rsid w:val="00E155D7"/>
    <w:rsid w:val="00F2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30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5302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B5302"/>
  </w:style>
  <w:style w:type="paragraph" w:customStyle="1" w:styleId="TableParagraph">
    <w:name w:val="Table Paragraph"/>
    <w:basedOn w:val="Normal"/>
    <w:uiPriority w:val="1"/>
    <w:qFormat/>
    <w:rsid w:val="00DB53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13</cp:revision>
  <dcterms:created xsi:type="dcterms:W3CDTF">2023-07-31T04:14:00Z</dcterms:created>
  <dcterms:modified xsi:type="dcterms:W3CDTF">2024-08-19T08:53:00Z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