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34A" w:rsidRPr="00CE324D" w:rsidRDefault="007E663E" w:rsidP="00234C0C">
      <w:pPr>
        <w:jc w:val="center"/>
        <w:rPr>
          <w:b/>
          <w:bCs/>
          <w:rtl/>
        </w:rPr>
      </w:pPr>
      <w:r w:rsidRPr="00CE324D">
        <w:rPr>
          <w:rFonts w:hint="cs"/>
          <w:b/>
          <w:bCs/>
          <w:sz w:val="28"/>
          <w:szCs w:val="28"/>
          <w:rtl/>
        </w:rPr>
        <w:t xml:space="preserve">برنامه تقسیم بندی بخشهای رزیدنتی </w:t>
      </w:r>
      <w:r w:rsidRPr="00CE324D">
        <w:rPr>
          <w:b/>
          <w:bCs/>
          <w:sz w:val="28"/>
          <w:szCs w:val="28"/>
          <w:rtl/>
        </w:rPr>
        <w:t>–</w:t>
      </w:r>
      <w:r w:rsidRPr="00CE324D">
        <w:rPr>
          <w:rFonts w:hint="cs"/>
          <w:b/>
          <w:bCs/>
          <w:sz w:val="28"/>
          <w:szCs w:val="28"/>
          <w:rtl/>
        </w:rPr>
        <w:t xml:space="preserve"> </w:t>
      </w:r>
      <w:r w:rsidR="000F2164">
        <w:rPr>
          <w:rFonts w:hint="cs"/>
          <w:b/>
          <w:bCs/>
          <w:sz w:val="28"/>
          <w:szCs w:val="28"/>
          <w:rtl/>
        </w:rPr>
        <w:t xml:space="preserve"> </w:t>
      </w:r>
      <w:r w:rsidR="00A77427">
        <w:rPr>
          <w:rFonts w:hint="cs"/>
          <w:b/>
          <w:bCs/>
          <w:sz w:val="28"/>
          <w:szCs w:val="28"/>
          <w:rtl/>
        </w:rPr>
        <w:t>آ</w:t>
      </w:r>
      <w:r w:rsidR="00234C0C">
        <w:rPr>
          <w:rFonts w:hint="cs"/>
          <w:b/>
          <w:bCs/>
          <w:sz w:val="28"/>
          <w:szCs w:val="28"/>
          <w:rtl/>
        </w:rPr>
        <w:t>ذر</w:t>
      </w:r>
      <w:r w:rsidR="00C64861">
        <w:rPr>
          <w:rFonts w:hint="cs"/>
          <w:b/>
          <w:bCs/>
          <w:sz w:val="28"/>
          <w:szCs w:val="28"/>
          <w:rtl/>
        </w:rPr>
        <w:t xml:space="preserve"> </w:t>
      </w:r>
      <w:r w:rsidR="005C0F94">
        <w:rPr>
          <w:rFonts w:hint="cs"/>
          <w:b/>
          <w:bCs/>
          <w:sz w:val="28"/>
          <w:szCs w:val="28"/>
          <w:rtl/>
        </w:rPr>
        <w:t xml:space="preserve"> </w:t>
      </w:r>
      <w:r w:rsidRPr="00CE324D">
        <w:rPr>
          <w:rFonts w:hint="cs"/>
          <w:b/>
          <w:bCs/>
          <w:sz w:val="28"/>
          <w:szCs w:val="28"/>
          <w:rtl/>
        </w:rPr>
        <w:t>140</w:t>
      </w:r>
      <w:r w:rsidR="00F2084D">
        <w:rPr>
          <w:rFonts w:hint="cs"/>
          <w:b/>
          <w:bCs/>
          <w:sz w:val="28"/>
          <w:szCs w:val="28"/>
          <w:rtl/>
        </w:rPr>
        <w:t>2</w:t>
      </w:r>
    </w:p>
    <w:p w:rsidR="007E663E" w:rsidRDefault="007E663E">
      <w:pPr>
        <w:rPr>
          <w:rtl/>
        </w:rPr>
      </w:pPr>
    </w:p>
    <w:tbl>
      <w:tblPr>
        <w:tblStyle w:val="TableGrid"/>
        <w:bidiVisual/>
        <w:tblW w:w="10490" w:type="dxa"/>
        <w:tblInd w:w="-647" w:type="dxa"/>
        <w:tblLook w:val="04A0" w:firstRow="1" w:lastRow="0" w:firstColumn="1" w:lastColumn="0" w:noHBand="0" w:noVBand="1"/>
      </w:tblPr>
      <w:tblGrid>
        <w:gridCol w:w="1701"/>
        <w:gridCol w:w="8789"/>
      </w:tblGrid>
      <w:tr w:rsidR="007E663E" w:rsidTr="007E663E"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E663E" w:rsidRPr="007E663E" w:rsidRDefault="007E663E" w:rsidP="007E663E">
            <w:pPr>
              <w:spacing w:line="720" w:lineRule="auto"/>
              <w:rPr>
                <w:b/>
                <w:bCs/>
                <w:sz w:val="28"/>
                <w:szCs w:val="28"/>
                <w:rtl/>
              </w:rPr>
            </w:pPr>
            <w:r w:rsidRPr="007E663E">
              <w:rPr>
                <w:rFonts w:hint="cs"/>
                <w:b/>
                <w:bCs/>
                <w:sz w:val="28"/>
                <w:szCs w:val="28"/>
                <w:rtl/>
              </w:rPr>
              <w:t xml:space="preserve">طالقانی </w:t>
            </w:r>
          </w:p>
        </w:tc>
        <w:tc>
          <w:tcPr>
            <w:tcW w:w="878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436A7" w:rsidRPr="00A436A7" w:rsidRDefault="00F701BA" w:rsidP="00A436A7">
            <w:pPr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پریخانی/رضایی/</w:t>
            </w:r>
            <w:r w:rsidR="00DA2378">
              <w:rPr>
                <w:rFonts w:hint="cs"/>
                <w:sz w:val="24"/>
                <w:szCs w:val="24"/>
                <w:rtl/>
              </w:rPr>
              <w:t>جوادی/محمدپور/طهماسبی/</w:t>
            </w:r>
            <w:r w:rsidR="005B5238">
              <w:rPr>
                <w:rFonts w:hint="cs"/>
                <w:sz w:val="24"/>
                <w:szCs w:val="24"/>
                <w:rtl/>
              </w:rPr>
              <w:t>درخشی/ذوالفقاری/ستارپورعبدل زاده/</w:t>
            </w:r>
          </w:p>
        </w:tc>
      </w:tr>
      <w:tr w:rsidR="007E663E" w:rsidTr="007E663E">
        <w:tc>
          <w:tcPr>
            <w:tcW w:w="170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E663E" w:rsidRPr="007E663E" w:rsidRDefault="007E663E" w:rsidP="00F502E5">
            <w:pPr>
              <w:spacing w:line="480" w:lineRule="auto"/>
              <w:rPr>
                <w:b/>
                <w:bCs/>
                <w:sz w:val="28"/>
                <w:szCs w:val="28"/>
                <w:rtl/>
              </w:rPr>
            </w:pPr>
            <w:r w:rsidRPr="007E663E">
              <w:rPr>
                <w:rFonts w:hint="cs"/>
                <w:b/>
                <w:bCs/>
                <w:sz w:val="28"/>
                <w:szCs w:val="28"/>
                <w:rtl/>
              </w:rPr>
              <w:t>زنان الزهرا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D0170" w:rsidRPr="00651D3F" w:rsidRDefault="006B13B5" w:rsidP="005B5238">
            <w:pPr>
              <w:spacing w:line="480" w:lineRule="auto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حسین زاده/خاصوانی/راستکار/</w:t>
            </w:r>
            <w:r w:rsidR="00DA2378">
              <w:rPr>
                <w:rFonts w:hint="cs"/>
                <w:sz w:val="24"/>
                <w:szCs w:val="24"/>
                <w:rtl/>
              </w:rPr>
              <w:t>رستمی/جمشیدی/شکوری/سربخشی/</w:t>
            </w:r>
            <w:r w:rsidR="005B5238">
              <w:rPr>
                <w:rFonts w:hint="cs"/>
                <w:sz w:val="24"/>
                <w:szCs w:val="24"/>
                <w:rtl/>
              </w:rPr>
              <w:t xml:space="preserve">ابراهیمی/حسن پور/محمدمهری/محمدی/  </w:t>
            </w:r>
            <w:r w:rsidR="005B5238" w:rsidRPr="005B5238">
              <w:rPr>
                <w:rFonts w:cs="Arial" w:hint="cs"/>
                <w:sz w:val="24"/>
                <w:szCs w:val="24"/>
                <w:rtl/>
              </w:rPr>
              <w:t>نیک</w:t>
            </w:r>
            <w:r w:rsidR="005B5238" w:rsidRPr="005B5238">
              <w:rPr>
                <w:rFonts w:cs="Arial"/>
                <w:sz w:val="24"/>
                <w:szCs w:val="24"/>
                <w:rtl/>
              </w:rPr>
              <w:t xml:space="preserve"> </w:t>
            </w:r>
            <w:r w:rsidR="005B5238" w:rsidRPr="005B5238">
              <w:rPr>
                <w:rFonts w:cs="Arial" w:hint="cs"/>
                <w:sz w:val="24"/>
                <w:szCs w:val="24"/>
                <w:rtl/>
              </w:rPr>
              <w:t>نیاز</w:t>
            </w:r>
            <w:r w:rsidR="005B5238">
              <w:rPr>
                <w:rFonts w:hint="cs"/>
                <w:sz w:val="24"/>
                <w:szCs w:val="24"/>
                <w:rtl/>
              </w:rPr>
              <w:t>/</w:t>
            </w:r>
          </w:p>
        </w:tc>
      </w:tr>
      <w:tr w:rsidR="007E663E" w:rsidTr="007E663E">
        <w:tc>
          <w:tcPr>
            <w:tcW w:w="170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E663E" w:rsidRPr="007E663E" w:rsidRDefault="007E663E" w:rsidP="007E663E">
            <w:pPr>
              <w:spacing w:line="720" w:lineRule="auto"/>
              <w:rPr>
                <w:b/>
                <w:bCs/>
                <w:sz w:val="28"/>
                <w:szCs w:val="28"/>
                <w:rtl/>
              </w:rPr>
            </w:pPr>
            <w:r w:rsidRPr="007E663E">
              <w:rPr>
                <w:rFonts w:hint="cs"/>
                <w:b/>
                <w:bCs/>
                <w:sz w:val="28"/>
                <w:szCs w:val="28"/>
                <w:rtl/>
              </w:rPr>
              <w:t>مامایی الزهرا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A35A1" w:rsidRPr="00651D3F" w:rsidRDefault="006B13B5" w:rsidP="00184D5E">
            <w:pPr>
              <w:spacing w:line="48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سهراب نوی/لطفی/</w:t>
            </w:r>
            <w:r w:rsidR="00DA2378">
              <w:rPr>
                <w:rFonts w:hint="cs"/>
                <w:sz w:val="24"/>
                <w:szCs w:val="24"/>
                <w:rtl/>
              </w:rPr>
              <w:t>رحمه/حامی/مهری/</w:t>
            </w:r>
            <w:r w:rsidR="005B5238">
              <w:rPr>
                <w:rFonts w:hint="cs"/>
                <w:sz w:val="24"/>
                <w:szCs w:val="24"/>
                <w:rtl/>
              </w:rPr>
              <w:t>آل یاری/جلیل پور/قهرمان زاده/ملکی/بابانژاد /</w:t>
            </w:r>
            <w:bookmarkStart w:id="0" w:name="_GoBack"/>
            <w:bookmarkEnd w:id="0"/>
          </w:p>
        </w:tc>
      </w:tr>
      <w:tr w:rsidR="007E663E" w:rsidTr="007E663E">
        <w:tc>
          <w:tcPr>
            <w:tcW w:w="170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E663E" w:rsidRPr="007E663E" w:rsidRDefault="007E663E" w:rsidP="007E663E">
            <w:pPr>
              <w:spacing w:line="720" w:lineRule="auto"/>
              <w:rPr>
                <w:b/>
                <w:bCs/>
                <w:sz w:val="28"/>
                <w:szCs w:val="28"/>
                <w:rtl/>
              </w:rPr>
            </w:pPr>
            <w:r w:rsidRPr="007E663E">
              <w:rPr>
                <w:rFonts w:hint="cs"/>
                <w:b/>
                <w:bCs/>
                <w:sz w:val="28"/>
                <w:szCs w:val="28"/>
                <w:rtl/>
              </w:rPr>
              <w:t xml:space="preserve">کلاترال 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E663E" w:rsidRDefault="006B13B5" w:rsidP="00544658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بیانی/نوع پرور ( جراحی عمومی )هوشمند زاد/ فاضلی ( ارولوژی ) امامی زاد/نیک آذر ( کودکان ، بیهوشی )</w:t>
            </w:r>
            <w:r w:rsidR="009D4F45">
              <w:rPr>
                <w:rFonts w:hint="cs"/>
                <w:rtl/>
              </w:rPr>
              <w:t xml:space="preserve"> صالحی( اروگاینکولوژی ) زینالی ( پریناتولوژی ) </w:t>
            </w:r>
          </w:p>
        </w:tc>
      </w:tr>
      <w:tr w:rsidR="007E663E" w:rsidTr="007E663E">
        <w:tc>
          <w:tcPr>
            <w:tcW w:w="170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E663E" w:rsidRPr="007E663E" w:rsidRDefault="007E663E" w:rsidP="009C3F65">
            <w:pPr>
              <w:spacing w:line="480" w:lineRule="auto"/>
              <w:rPr>
                <w:b/>
                <w:bCs/>
                <w:sz w:val="28"/>
                <w:szCs w:val="28"/>
                <w:rtl/>
              </w:rPr>
            </w:pPr>
            <w:r w:rsidRPr="007E663E">
              <w:rPr>
                <w:rFonts w:hint="cs"/>
                <w:b/>
                <w:bCs/>
                <w:sz w:val="28"/>
                <w:szCs w:val="28"/>
                <w:rtl/>
              </w:rPr>
              <w:t>نازایی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E663E" w:rsidRPr="00651D3F" w:rsidRDefault="006B13B5" w:rsidP="00184D5E">
            <w:pPr>
              <w:spacing w:line="48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سبحانی</w:t>
            </w:r>
          </w:p>
        </w:tc>
      </w:tr>
      <w:tr w:rsidR="007E663E" w:rsidTr="007E663E">
        <w:tc>
          <w:tcPr>
            <w:tcW w:w="170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663E" w:rsidRPr="007E663E" w:rsidRDefault="007E663E" w:rsidP="009C3F65">
            <w:pPr>
              <w:spacing w:line="480" w:lineRule="auto"/>
              <w:rPr>
                <w:b/>
                <w:bCs/>
                <w:sz w:val="28"/>
                <w:szCs w:val="28"/>
                <w:rtl/>
              </w:rPr>
            </w:pPr>
            <w:r w:rsidRPr="007E663E">
              <w:rPr>
                <w:rFonts w:hint="cs"/>
                <w:b/>
                <w:bCs/>
                <w:sz w:val="28"/>
                <w:szCs w:val="28"/>
                <w:rtl/>
              </w:rPr>
              <w:t xml:space="preserve">طرح یکماهه 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663E" w:rsidRPr="00651D3F" w:rsidRDefault="006B13B5" w:rsidP="00AC1BB2">
            <w:pPr>
              <w:spacing w:line="48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جعفرنژاد / رائف </w:t>
            </w:r>
          </w:p>
        </w:tc>
      </w:tr>
    </w:tbl>
    <w:p w:rsidR="007E663E" w:rsidRDefault="007E663E">
      <w:pPr>
        <w:rPr>
          <w:rtl/>
        </w:rPr>
      </w:pPr>
    </w:p>
    <w:p w:rsidR="007E663E" w:rsidRDefault="00DD6BA3">
      <w:pPr>
        <w:rPr>
          <w:rtl/>
        </w:rPr>
      </w:pPr>
      <w:r>
        <w:rPr>
          <w:rFonts w:hint="cs"/>
          <w:rtl/>
        </w:rPr>
        <w:t>دکتر هوشمند زاد از 14/6/1402 در مرخصی زایمان هستند.</w:t>
      </w:r>
    </w:p>
    <w:p w:rsidR="007E663E" w:rsidRDefault="007E663E">
      <w:pPr>
        <w:rPr>
          <w:rtl/>
        </w:rPr>
      </w:pPr>
    </w:p>
    <w:p w:rsidR="007E663E" w:rsidRPr="007E663E" w:rsidRDefault="007E663E">
      <w:pPr>
        <w:rPr>
          <w:b/>
          <w:bCs/>
          <w:sz w:val="24"/>
          <w:szCs w:val="24"/>
          <w:rtl/>
        </w:rPr>
      </w:pPr>
      <w:r w:rsidRPr="007E663E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               </w:t>
      </w:r>
      <w:r>
        <w:rPr>
          <w:rFonts w:hint="cs"/>
          <w:b/>
          <w:bCs/>
          <w:sz w:val="24"/>
          <w:szCs w:val="24"/>
          <w:rtl/>
        </w:rPr>
        <w:t xml:space="preserve">       </w:t>
      </w:r>
      <w:r w:rsidRPr="007E663E">
        <w:rPr>
          <w:rFonts w:hint="cs"/>
          <w:b/>
          <w:bCs/>
          <w:sz w:val="24"/>
          <w:szCs w:val="24"/>
          <w:rtl/>
        </w:rPr>
        <w:t xml:space="preserve"> دکتر ملاح </w:t>
      </w:r>
    </w:p>
    <w:p w:rsidR="007E663E" w:rsidRDefault="007E663E">
      <w:pPr>
        <w:rPr>
          <w:b/>
          <w:bCs/>
          <w:sz w:val="24"/>
          <w:szCs w:val="24"/>
          <w:rtl/>
        </w:rPr>
      </w:pPr>
      <w:r w:rsidRPr="007E663E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            معاون آموزشی تخصصی گروه</w:t>
      </w:r>
    </w:p>
    <w:p w:rsidR="00D52E0B" w:rsidRDefault="00D52E0B">
      <w:pPr>
        <w:rPr>
          <w:b/>
          <w:bCs/>
          <w:sz w:val="24"/>
          <w:szCs w:val="24"/>
          <w:rtl/>
        </w:rPr>
      </w:pPr>
    </w:p>
    <w:p w:rsidR="00E010F9" w:rsidRPr="00D52E0B" w:rsidRDefault="00E010F9" w:rsidP="00DF0D6E">
      <w:pPr>
        <w:pStyle w:val="ListParagraph"/>
        <w:rPr>
          <w:b/>
          <w:bCs/>
          <w:sz w:val="24"/>
          <w:szCs w:val="24"/>
        </w:rPr>
      </w:pPr>
    </w:p>
    <w:sectPr w:rsidR="00E010F9" w:rsidRPr="00D52E0B" w:rsidSect="00235EC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B62CC"/>
    <w:multiLevelType w:val="hybridMultilevel"/>
    <w:tmpl w:val="0AEC71F2"/>
    <w:lvl w:ilvl="0" w:tplc="FDC8723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E663E"/>
    <w:rsid w:val="00021B4A"/>
    <w:rsid w:val="00041613"/>
    <w:rsid w:val="00041FD5"/>
    <w:rsid w:val="000470CA"/>
    <w:rsid w:val="000474B0"/>
    <w:rsid w:val="00050813"/>
    <w:rsid w:val="00071582"/>
    <w:rsid w:val="000A35A1"/>
    <w:rsid w:val="000A4A24"/>
    <w:rsid w:val="000B18AD"/>
    <w:rsid w:val="000B33C0"/>
    <w:rsid w:val="000C084D"/>
    <w:rsid w:val="000D2064"/>
    <w:rsid w:val="000D3F8B"/>
    <w:rsid w:val="000F2164"/>
    <w:rsid w:val="001047FC"/>
    <w:rsid w:val="00114A84"/>
    <w:rsid w:val="0011762F"/>
    <w:rsid w:val="0014674E"/>
    <w:rsid w:val="00173746"/>
    <w:rsid w:val="0017529C"/>
    <w:rsid w:val="00184BCD"/>
    <w:rsid w:val="00184D5E"/>
    <w:rsid w:val="001872B8"/>
    <w:rsid w:val="001977FE"/>
    <w:rsid w:val="00197C24"/>
    <w:rsid w:val="001C3BE5"/>
    <w:rsid w:val="00211B3A"/>
    <w:rsid w:val="00215E5D"/>
    <w:rsid w:val="0022647A"/>
    <w:rsid w:val="00234C0C"/>
    <w:rsid w:val="00235EC4"/>
    <w:rsid w:val="00246A8D"/>
    <w:rsid w:val="002519D7"/>
    <w:rsid w:val="0025663C"/>
    <w:rsid w:val="00283D3E"/>
    <w:rsid w:val="00286897"/>
    <w:rsid w:val="00291256"/>
    <w:rsid w:val="00292D7F"/>
    <w:rsid w:val="002A459F"/>
    <w:rsid w:val="002C20A5"/>
    <w:rsid w:val="002E0ADD"/>
    <w:rsid w:val="002E4F3D"/>
    <w:rsid w:val="002F7A18"/>
    <w:rsid w:val="00311999"/>
    <w:rsid w:val="00316F8D"/>
    <w:rsid w:val="00335D76"/>
    <w:rsid w:val="00355BB8"/>
    <w:rsid w:val="00370035"/>
    <w:rsid w:val="003719CE"/>
    <w:rsid w:val="00392096"/>
    <w:rsid w:val="003A26CC"/>
    <w:rsid w:val="003A725E"/>
    <w:rsid w:val="003C5FFC"/>
    <w:rsid w:val="003E3759"/>
    <w:rsid w:val="003E4F7A"/>
    <w:rsid w:val="003F37AD"/>
    <w:rsid w:val="003F41BC"/>
    <w:rsid w:val="004065E1"/>
    <w:rsid w:val="004674D3"/>
    <w:rsid w:val="004722BD"/>
    <w:rsid w:val="004A64EF"/>
    <w:rsid w:val="004E3986"/>
    <w:rsid w:val="004E39B5"/>
    <w:rsid w:val="004F79B2"/>
    <w:rsid w:val="00510EFE"/>
    <w:rsid w:val="00527D33"/>
    <w:rsid w:val="00544658"/>
    <w:rsid w:val="005534DB"/>
    <w:rsid w:val="0056216A"/>
    <w:rsid w:val="00592896"/>
    <w:rsid w:val="005947FD"/>
    <w:rsid w:val="005A634C"/>
    <w:rsid w:val="005B4EE0"/>
    <w:rsid w:val="005B5238"/>
    <w:rsid w:val="005C0F94"/>
    <w:rsid w:val="005C7433"/>
    <w:rsid w:val="005E5107"/>
    <w:rsid w:val="005F0AC5"/>
    <w:rsid w:val="0061326E"/>
    <w:rsid w:val="006164F9"/>
    <w:rsid w:val="00651D3F"/>
    <w:rsid w:val="00651DC1"/>
    <w:rsid w:val="00657F1B"/>
    <w:rsid w:val="0066047F"/>
    <w:rsid w:val="0069332C"/>
    <w:rsid w:val="006B13B5"/>
    <w:rsid w:val="006D42BA"/>
    <w:rsid w:val="006E23C3"/>
    <w:rsid w:val="00740A5F"/>
    <w:rsid w:val="00766CD1"/>
    <w:rsid w:val="00787AFC"/>
    <w:rsid w:val="00790695"/>
    <w:rsid w:val="007917C3"/>
    <w:rsid w:val="00791DA3"/>
    <w:rsid w:val="007A2C25"/>
    <w:rsid w:val="007A4A4F"/>
    <w:rsid w:val="007B4197"/>
    <w:rsid w:val="007B6C0A"/>
    <w:rsid w:val="007B7D32"/>
    <w:rsid w:val="007D05E6"/>
    <w:rsid w:val="007E663E"/>
    <w:rsid w:val="007F3477"/>
    <w:rsid w:val="00812760"/>
    <w:rsid w:val="008261E8"/>
    <w:rsid w:val="008441A8"/>
    <w:rsid w:val="008834B9"/>
    <w:rsid w:val="00884D36"/>
    <w:rsid w:val="008A6EFB"/>
    <w:rsid w:val="008C776F"/>
    <w:rsid w:val="008C7F14"/>
    <w:rsid w:val="008F1CE4"/>
    <w:rsid w:val="00906F6E"/>
    <w:rsid w:val="0092777A"/>
    <w:rsid w:val="0093034A"/>
    <w:rsid w:val="00994CD1"/>
    <w:rsid w:val="009C3F65"/>
    <w:rsid w:val="009D0EDA"/>
    <w:rsid w:val="009D4F45"/>
    <w:rsid w:val="009D63A4"/>
    <w:rsid w:val="009F3F12"/>
    <w:rsid w:val="00A01E2B"/>
    <w:rsid w:val="00A14B12"/>
    <w:rsid w:val="00A16372"/>
    <w:rsid w:val="00A24996"/>
    <w:rsid w:val="00A436A7"/>
    <w:rsid w:val="00A77427"/>
    <w:rsid w:val="00A84BA0"/>
    <w:rsid w:val="00AC1174"/>
    <w:rsid w:val="00AC1BB2"/>
    <w:rsid w:val="00AC229C"/>
    <w:rsid w:val="00AF11F0"/>
    <w:rsid w:val="00AF1E62"/>
    <w:rsid w:val="00B01958"/>
    <w:rsid w:val="00B44686"/>
    <w:rsid w:val="00BB6638"/>
    <w:rsid w:val="00BE09EA"/>
    <w:rsid w:val="00BE34EF"/>
    <w:rsid w:val="00C0689B"/>
    <w:rsid w:val="00C23D3E"/>
    <w:rsid w:val="00C27BEF"/>
    <w:rsid w:val="00C40F4A"/>
    <w:rsid w:val="00C541A5"/>
    <w:rsid w:val="00C63454"/>
    <w:rsid w:val="00C64861"/>
    <w:rsid w:val="00C66143"/>
    <w:rsid w:val="00C968FE"/>
    <w:rsid w:val="00C9700B"/>
    <w:rsid w:val="00CA2A7B"/>
    <w:rsid w:val="00CA303D"/>
    <w:rsid w:val="00CC5AD9"/>
    <w:rsid w:val="00CD04A8"/>
    <w:rsid w:val="00CD3C05"/>
    <w:rsid w:val="00CE324D"/>
    <w:rsid w:val="00CE5158"/>
    <w:rsid w:val="00D2145D"/>
    <w:rsid w:val="00D52E0B"/>
    <w:rsid w:val="00D87531"/>
    <w:rsid w:val="00DA20A6"/>
    <w:rsid w:val="00DA2378"/>
    <w:rsid w:val="00DD6BA3"/>
    <w:rsid w:val="00DF0D6E"/>
    <w:rsid w:val="00E010F9"/>
    <w:rsid w:val="00E113A3"/>
    <w:rsid w:val="00E223C9"/>
    <w:rsid w:val="00E35433"/>
    <w:rsid w:val="00E468D7"/>
    <w:rsid w:val="00E62C4A"/>
    <w:rsid w:val="00E96C43"/>
    <w:rsid w:val="00E9778D"/>
    <w:rsid w:val="00EA5C95"/>
    <w:rsid w:val="00EB1DC2"/>
    <w:rsid w:val="00F15738"/>
    <w:rsid w:val="00F2084D"/>
    <w:rsid w:val="00F37D59"/>
    <w:rsid w:val="00F37E7D"/>
    <w:rsid w:val="00F41830"/>
    <w:rsid w:val="00F502E5"/>
    <w:rsid w:val="00F678B3"/>
    <w:rsid w:val="00F701BA"/>
    <w:rsid w:val="00F70CB5"/>
    <w:rsid w:val="00F727A4"/>
    <w:rsid w:val="00FA1C18"/>
    <w:rsid w:val="00FA39E9"/>
    <w:rsid w:val="00FA5476"/>
    <w:rsid w:val="00FB4882"/>
    <w:rsid w:val="00FD0170"/>
    <w:rsid w:val="00FE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34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6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52E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M</cp:lastModifiedBy>
  <cp:revision>218</cp:revision>
  <cp:lastPrinted>2023-07-18T10:30:00Z</cp:lastPrinted>
  <dcterms:created xsi:type="dcterms:W3CDTF">2021-08-23T08:14:00Z</dcterms:created>
  <dcterms:modified xsi:type="dcterms:W3CDTF">2023-11-11T09:07:00Z</dcterms:modified>
</cp:coreProperties>
</file>